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C9D9FE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25 de maio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77777777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do conselheiro relator,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7937E239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 xml:space="preserve">Considerando o relatório e voto fundamentado do Conselheiro relator </w:t>
      </w:r>
      <w:r w:rsidR="004A398C" w:rsidRPr="003E3F63">
        <w:rPr>
          <w:rFonts w:ascii="Times New Roman" w:hAnsi="Times New Roman"/>
          <w:color w:val="000000" w:themeColor="text1"/>
        </w:rPr>
        <w:t xml:space="preserve">Thiago Rafael </w:t>
      </w:r>
      <w:proofErr w:type="spellStart"/>
      <w:r w:rsidR="003E3F63" w:rsidRPr="003E3F63">
        <w:rPr>
          <w:rFonts w:ascii="Times New Roman" w:hAnsi="Times New Roman"/>
          <w:color w:val="000000" w:themeColor="text1"/>
        </w:rPr>
        <w:t>P</w:t>
      </w:r>
      <w:r w:rsidR="008653EB">
        <w:rPr>
          <w:rFonts w:ascii="Times New Roman" w:hAnsi="Times New Roman"/>
          <w:color w:val="000000" w:themeColor="text1"/>
        </w:rPr>
        <w:t>andini</w:t>
      </w:r>
      <w:proofErr w:type="spellEnd"/>
      <w:r w:rsidR="003E3F63" w:rsidRPr="003E3F63">
        <w:rPr>
          <w:rFonts w:ascii="Times New Roman" w:hAnsi="Times New Roman"/>
          <w:color w:val="000000" w:themeColor="text1"/>
        </w:rPr>
        <w:t>.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28F9C50A" w:rsidR="00335783" w:rsidRPr="003E3F63" w:rsidRDefault="0091097C" w:rsidP="003E3F6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</w:t>
      </w:r>
      <w:r w:rsidR="003E3F63">
        <w:rPr>
          <w:rFonts w:ascii="Times New Roman" w:hAnsi="Times New Roman"/>
          <w:sz w:val="22"/>
          <w:szCs w:val="22"/>
        </w:rPr>
        <w:t>1000063148/2018</w:t>
      </w:r>
      <w:r w:rsidRPr="003E3F63">
        <w:rPr>
          <w:rFonts w:ascii="Times New Roman" w:hAnsi="Times New Roman"/>
          <w:color w:val="000000"/>
          <w:shd w:val="clear" w:color="auto" w:fill="FFFFFF"/>
        </w:rPr>
        <w:t xml:space="preserve">- protocolo n. </w:t>
      </w:r>
      <w:r w:rsidR="003E3F63">
        <w:rPr>
          <w:rFonts w:ascii="Times New Roman" w:hAnsi="Times New Roman"/>
          <w:sz w:val="22"/>
          <w:szCs w:val="22"/>
        </w:rPr>
        <w:t>764702/2018</w:t>
      </w:r>
      <w:r w:rsidRPr="003E3F63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3E3F63">
        <w:rPr>
          <w:rFonts w:ascii="Times New Roman" w:hAnsi="Times New Roman"/>
          <w:color w:val="000000"/>
          <w:shd w:val="clear" w:color="auto" w:fill="FFFFFF"/>
        </w:rPr>
        <w:t>em nome de</w:t>
      </w:r>
      <w:r w:rsidR="003E3F63">
        <w:rPr>
          <w:rFonts w:ascii="Times New Roman" w:hAnsi="Times New Roman"/>
          <w:color w:val="000000"/>
          <w:shd w:val="clear" w:color="auto" w:fill="FFFFFF"/>
        </w:rPr>
        <w:t xml:space="preserve"> Hercules Corretora de Imóveis </w:t>
      </w:r>
      <w:r w:rsidR="00CB5C8D" w:rsidRPr="003E3F63">
        <w:rPr>
          <w:rFonts w:ascii="Times New Roman" w:hAnsi="Times New Roman"/>
          <w:shd w:val="clear" w:color="auto" w:fill="FFFFFF"/>
        </w:rPr>
        <w:t>e multa imposta no valor mínimo (na época do fato)</w:t>
      </w:r>
      <w:r w:rsidRPr="003E3F63">
        <w:rPr>
          <w:rFonts w:ascii="Times New Roman" w:hAnsi="Times New Roman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4BAFB009" w14:textId="77777777" w:rsidR="00512BAC" w:rsidRPr="007211C8" w:rsidRDefault="00512BAC" w:rsidP="00512BAC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 w:themeColor="text1"/>
        </w:rPr>
      </w:pP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04 votos favoráveis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, Alexsandro Reis, Thiago Rafael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e Karen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ausência.</w:t>
      </w:r>
    </w:p>
    <w:p w14:paraId="2E0129EE" w14:textId="77777777" w:rsidR="00512BAC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DB24F12" w14:textId="77777777" w:rsidR="00512BAC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C906DE9" w14:textId="77777777" w:rsidR="00512BAC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963ACB2" w14:textId="77777777" w:rsidR="007A5227" w:rsidRDefault="007A5227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BF7AA92" w14:textId="77777777" w:rsidR="007A5227" w:rsidRDefault="007A5227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BD54D9A" w14:textId="4FE4EA27" w:rsidR="00512BAC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  <w:b/>
          <w:caps/>
          <w:spacing w:val="4"/>
        </w:rPr>
        <w:t>ELISANGELA FERNANDES BOKORNI</w:t>
      </w:r>
      <w:r>
        <w:rPr>
          <w:rFonts w:ascii="Times New Roman" w:hAnsi="Times New Roman"/>
          <w:b/>
          <w:caps/>
          <w:spacing w:val="4"/>
        </w:rPr>
        <w:t xml:space="preserve">         </w:t>
      </w:r>
      <w:r w:rsidRPr="00EC43DD">
        <w:rPr>
          <w:rFonts w:ascii="Times New Roman" w:hAnsi="Times New Roman"/>
          <w:b/>
          <w:caps/>
          <w:spacing w:val="4"/>
        </w:rPr>
        <w:t>_______________________________</w:t>
      </w:r>
    </w:p>
    <w:p w14:paraId="110ECB24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</w:rPr>
        <w:t>Coordenadora</w:t>
      </w:r>
    </w:p>
    <w:p w14:paraId="7F93CE69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</w:p>
    <w:p w14:paraId="64628409" w14:textId="075752B2" w:rsidR="00512BAC" w:rsidRDefault="00512BAC" w:rsidP="00512BAC">
      <w:pPr>
        <w:spacing w:line="276" w:lineRule="auto"/>
        <w:rPr>
          <w:rFonts w:ascii="Times New Roman" w:hAnsi="Times New Roman"/>
        </w:rPr>
      </w:pPr>
    </w:p>
    <w:p w14:paraId="3C0C3E39" w14:textId="77777777" w:rsidR="007A5227" w:rsidRPr="00EC43DD" w:rsidRDefault="007A5227" w:rsidP="00512BAC">
      <w:pPr>
        <w:spacing w:line="276" w:lineRule="auto"/>
        <w:rPr>
          <w:rFonts w:ascii="Times New Roman" w:hAnsi="Times New Roman"/>
        </w:rPr>
      </w:pPr>
    </w:p>
    <w:p w14:paraId="32702AB5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42328A4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karen mayumi matsumoto</w:t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 xml:space="preserve">   __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</w:t>
      </w:r>
    </w:p>
    <w:p w14:paraId="23DAC89D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eastAsia="Calibri" w:hAnsi="Times New Roman"/>
        </w:rPr>
        <w:t>Coordenador Adjunto</w:t>
      </w:r>
    </w:p>
    <w:p w14:paraId="1B4EE8E2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D48E245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01D4570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DFDA164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6257303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THIAGO RAFAEL PANDINI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      </w:t>
      </w:r>
    </w:p>
    <w:p w14:paraId="55BA1354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5E84642A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</w:p>
    <w:p w14:paraId="1803999E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</w:p>
    <w:p w14:paraId="5D290DA0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</w:p>
    <w:p w14:paraId="0AFC9B0E" w14:textId="77777777" w:rsidR="00512BAC" w:rsidRPr="00EC43DD" w:rsidRDefault="00512BAC" w:rsidP="00512BAC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7D51918" w14:textId="77777777" w:rsidR="00512BAC" w:rsidRPr="00EC43DD" w:rsidRDefault="00512BAC" w:rsidP="00512BAC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ALEXSANDRO REIS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proofErr w:type="gramStart"/>
      <w:r w:rsidRPr="00EC43DD">
        <w:rPr>
          <w:rFonts w:ascii="Times New Roman" w:hAnsi="Times New Roman"/>
          <w:b/>
          <w:caps/>
          <w:color w:val="000000"/>
          <w:spacing w:val="4"/>
        </w:rPr>
        <w:t>_</w:t>
      </w:r>
      <w:r w:rsidRPr="00EC43DD">
        <w:rPr>
          <w:rFonts w:ascii="Times New Roman" w:hAnsi="Times New Roman"/>
          <w:b/>
          <w:caps/>
          <w:spacing w:val="4"/>
        </w:rPr>
        <w:t xml:space="preserve">  </w:t>
      </w:r>
      <w:r w:rsidRPr="00EC43DD">
        <w:rPr>
          <w:rFonts w:ascii="Times New Roman" w:hAnsi="Times New Roman"/>
        </w:rPr>
        <w:t>Membro</w:t>
      </w:r>
      <w:proofErr w:type="gramEnd"/>
    </w:p>
    <w:p w14:paraId="65305940" w14:textId="77777777" w:rsidR="00512BAC" w:rsidRPr="00EC43DD" w:rsidRDefault="00512BAC" w:rsidP="00512BAC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0ADCDA8C" w14:textId="77777777" w:rsidR="00512BAC" w:rsidRPr="00EC43DD" w:rsidRDefault="00512BAC" w:rsidP="00512BAC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CADA87A" w14:textId="77777777" w:rsidR="00335783" w:rsidRPr="00EC43DD" w:rsidRDefault="00335783" w:rsidP="00E218DA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7A5227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0604C956" w:rsidR="003C4293" w:rsidRPr="003E3F63" w:rsidRDefault="003E3F63" w:rsidP="003E3F63">
          <w:pPr>
            <w:autoSpaceDN/>
            <w:rPr>
              <w:rFonts w:asciiTheme="minorHAnsi" w:hAnsiTheme="minorHAnsi" w:cstheme="minorHAnsi"/>
              <w:lang w:eastAsia="pt-BR"/>
            </w:rPr>
          </w:pPr>
          <w:r w:rsidRPr="003E3F63">
            <w:rPr>
              <w:rFonts w:asciiTheme="minorHAnsi" w:hAnsiTheme="minorHAnsi" w:cstheme="minorHAnsi"/>
              <w:lang w:eastAsia="pt-BR"/>
            </w:rPr>
            <w:t>764702/2018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3718E2EE" w:rsidR="003C4293" w:rsidRPr="00CB5C8D" w:rsidRDefault="003E3F63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A126D0">
            <w:rPr>
              <w:rFonts w:ascii="Times New Roman" w:hAnsi="Times New Roman"/>
              <w:color w:val="000000" w:themeColor="text1"/>
            </w:rPr>
            <w:t xml:space="preserve">HERCULES CORRETORA DE IMOVEIS 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5624B10A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7A5227" w:rsidRPr="007A5227">
      <w:rPr>
        <w:rFonts w:ascii="Times New Roman" w:eastAsia="Times New Roman" w:hAnsi="Times New Roman"/>
        <w:b/>
        <w:smallCaps/>
        <w:lang w:eastAsia="pt-BR"/>
      </w:rPr>
      <w:t>879/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3E3F63"/>
    <w:rsid w:val="00407227"/>
    <w:rsid w:val="00496993"/>
    <w:rsid w:val="004A398C"/>
    <w:rsid w:val="00512BAC"/>
    <w:rsid w:val="005460E6"/>
    <w:rsid w:val="00577748"/>
    <w:rsid w:val="00694370"/>
    <w:rsid w:val="007A5227"/>
    <w:rsid w:val="008653EB"/>
    <w:rsid w:val="0091097C"/>
    <w:rsid w:val="00A126D0"/>
    <w:rsid w:val="00B645A4"/>
    <w:rsid w:val="00C85AAD"/>
    <w:rsid w:val="00CB5C8D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6</cp:revision>
  <cp:lastPrinted>2021-10-27T13:28:00Z</cp:lastPrinted>
  <dcterms:created xsi:type="dcterms:W3CDTF">2022-05-23T18:54:00Z</dcterms:created>
  <dcterms:modified xsi:type="dcterms:W3CDTF">2022-06-28T20:27:00Z</dcterms:modified>
</cp:coreProperties>
</file>